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76BAD2D" wp14:editId="08DF78FC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196BF1" w:rsidRDefault="00196BF1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196BF1">
        <w:rPr>
          <w:b/>
          <w:bCs/>
          <w:caps/>
          <w:lang w:val="uk-UA"/>
        </w:rPr>
        <w:t xml:space="preserve">Євродвір, благоустрій дворової зони між будинками по вул. Глінки, 7, 11 </w:t>
      </w:r>
    </w:p>
    <w:p w:rsidR="0031733E" w:rsidRPr="002909EE" w:rsidRDefault="0031733E" w:rsidP="0031733E">
      <w:pPr>
        <w:pStyle w:val="Default"/>
        <w:ind w:right="340"/>
        <w:jc w:val="center"/>
        <w:rPr>
          <w:bCs/>
          <w:i/>
          <w:caps/>
          <w:sz w:val="28"/>
          <w:szCs w:val="28"/>
          <w:lang w:val="uk-UA"/>
        </w:rPr>
      </w:pPr>
      <w:r>
        <w:rPr>
          <w:bCs/>
          <w:i/>
          <w:lang w:val="uk-UA"/>
        </w:rPr>
        <w:t>(назва)</w:t>
      </w:r>
    </w:p>
    <w:p w:rsidR="0031733E" w:rsidRPr="008752B6" w:rsidRDefault="0031733E" w:rsidP="0031733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1733E" w:rsidRPr="00196BF1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Цемент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6BF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т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Пісок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т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Плитка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Асфальт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т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Лавочки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96BF1">
              <w:rPr>
                <w:rFonts w:eastAsia="Arial Unicode MS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Урни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Металеві опори для сушки білизни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Футбольні ворота з сіткою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Щебінь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т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Баскетбольна сітка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Огорожа на спортмайданчик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Демонтаж старого дитячого майданчика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</w:tr>
      <w:tr w:rsidR="0031733E" w:rsidRPr="008752B6" w:rsidTr="00197A9E">
        <w:tc>
          <w:tcPr>
            <w:tcW w:w="817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="00A300EA"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>ртість робіт, доставка матеріалів</w:t>
            </w:r>
          </w:p>
        </w:tc>
        <w:tc>
          <w:tcPr>
            <w:tcW w:w="1276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200000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200000</w:t>
            </w:r>
          </w:p>
        </w:tc>
      </w:tr>
      <w:tr w:rsidR="0031733E" w:rsidRPr="008752B6" w:rsidTr="00197A9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31733E" w:rsidRPr="008752B6" w:rsidRDefault="00196BF1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671200,00</w:t>
            </w:r>
          </w:p>
        </w:tc>
      </w:tr>
    </w:tbl>
    <w:p w:rsidR="00304151" w:rsidRPr="0031733E" w:rsidRDefault="00304151">
      <w:pPr>
        <w:rPr>
          <w:sz w:val="28"/>
          <w:szCs w:val="28"/>
        </w:rPr>
      </w:pPr>
      <w:bookmarkStart w:id="0" w:name="_GoBack"/>
      <w:bookmarkEnd w:id="0"/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196BF1"/>
    <w:rsid w:val="00304151"/>
    <w:rsid w:val="0031733E"/>
    <w:rsid w:val="009D4D3A"/>
    <w:rsid w:val="00A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1D76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4</cp:revision>
  <dcterms:created xsi:type="dcterms:W3CDTF">2018-10-08T10:09:00Z</dcterms:created>
  <dcterms:modified xsi:type="dcterms:W3CDTF">2018-10-08T10:19:00Z</dcterms:modified>
</cp:coreProperties>
</file>